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5E3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725" w:rsidRDefault="005E3725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71F8E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0054" w:rsidRPr="00790054" w:rsidRDefault="00BF20A7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FA0534">
        <w:rPr>
          <w:rFonts w:ascii="Times New Roman" w:hAnsi="Times New Roman" w:cs="Times New Roman"/>
          <w:sz w:val="28"/>
          <w:szCs w:val="28"/>
          <w:lang w:eastAsia="ru-RU"/>
        </w:rPr>
        <w:t>.05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0534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76D18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790054" w:rsidRPr="00790054" w:rsidRDefault="00E7341B" w:rsidP="00790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актуализации адресных сведений в ГАР ФИАС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20A7" w:rsidRPr="00B17302" w:rsidRDefault="00E7341B" w:rsidP="00FA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Российской Федерации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г. №443-ФЗ, Федеральным законом Российской Федерации «Об общих принципах организации местного самоуправления в Российской Федерации» от 06.10.2003 г. №131-ФЗ, Правилами присвоения, изменения и аннулирования адресов, утвержденными постановлением Правительства Российской Федерации от 19.11.2014 г. №1221 и </w:t>
      </w:r>
      <w:r w:rsidR="00B1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 Кулаковского сельсовета от 16.09.2015 г. №42-</w:t>
      </w:r>
      <w:r w:rsidR="00B1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="00B1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едином порядке присвоения, изменения, аннулирования адресов объектов недвижимости в п.Кулаково», в целях упорядочения названий улиц и номеров домов в населенных пунктах Кулаковского сельсовета,</w:t>
      </w:r>
    </w:p>
    <w:p w:rsidR="00FA0534" w:rsidRPr="00FA0534" w:rsidRDefault="00BF20A7" w:rsidP="00B17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</w:t>
      </w:r>
      <w:r w:rsidR="00FA0534"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7F3584" w:rsidRPr="007F3584" w:rsidRDefault="007F3584" w:rsidP="00FA0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0534" w:rsidRPr="00B17302" w:rsidRDefault="00B17302" w:rsidP="00B173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2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по адресу </w:t>
      </w:r>
      <w:r w:rsidR="003B78D2">
        <w:rPr>
          <w:rFonts w:ascii="Times New Roman" w:hAnsi="Times New Roman" w:cs="Times New Roman"/>
          <w:sz w:val="28"/>
          <w:szCs w:val="28"/>
          <w:lang w:eastAsia="ru-RU"/>
        </w:rPr>
        <w:t>дома (помещения)</w:t>
      </w:r>
      <w:bookmarkStart w:id="0" w:name="_GoBack"/>
      <w:bookmarkEnd w:id="0"/>
      <w:r w:rsidR="00543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7302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м.р-н Мотыгинский с.п. Кулаковский сельсовет, п. Кулаково, ул. </w:t>
      </w:r>
      <w:r w:rsidR="00676D18">
        <w:rPr>
          <w:rFonts w:ascii="Times New Roman" w:hAnsi="Times New Roman" w:cs="Times New Roman"/>
          <w:sz w:val="28"/>
          <w:szCs w:val="28"/>
          <w:lang w:eastAsia="ru-RU"/>
        </w:rPr>
        <w:t>Молодежная, д.1</w:t>
      </w:r>
      <w:r w:rsidR="0054364D">
        <w:rPr>
          <w:rFonts w:ascii="Times New Roman" w:hAnsi="Times New Roman" w:cs="Times New Roman"/>
          <w:sz w:val="28"/>
          <w:szCs w:val="28"/>
          <w:lang w:eastAsia="ru-RU"/>
        </w:rPr>
        <w:t xml:space="preserve"> кв.1</w:t>
      </w:r>
      <w:r w:rsidRPr="00B17302">
        <w:rPr>
          <w:rFonts w:ascii="Times New Roman" w:hAnsi="Times New Roman" w:cs="Times New Roman"/>
          <w:sz w:val="28"/>
          <w:szCs w:val="28"/>
          <w:lang w:eastAsia="ru-RU"/>
        </w:rPr>
        <w:t xml:space="preserve">, дополнив его кадастровым номером </w:t>
      </w:r>
      <w:r w:rsidR="00676D18">
        <w:rPr>
          <w:rFonts w:ascii="Times New Roman" w:hAnsi="Times New Roman" w:cs="Times New Roman"/>
          <w:sz w:val="28"/>
          <w:szCs w:val="28"/>
          <w:lang w:eastAsia="ru-RU"/>
        </w:rPr>
        <w:t>24:26:0000000:6535</w:t>
      </w:r>
    </w:p>
    <w:p w:rsidR="00B17302" w:rsidRDefault="00B17302" w:rsidP="00B173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B17302" w:rsidRPr="00B17302" w:rsidRDefault="00B17302" w:rsidP="00B173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6B4213" w:rsidRDefault="006B4213" w:rsidP="00BF2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4213" w:rsidRPr="00FA0534" w:rsidRDefault="006B4213" w:rsidP="00BF2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157CE" w:rsidRPr="00CF7E10" w:rsidRDefault="00790054" w:rsidP="00C157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  <w:sectPr w:rsidR="00C157CE" w:rsidRPr="00CF7E10" w:rsidSect="003153B3">
          <w:pgSz w:w="11909" w:h="16834"/>
          <w:pgMar w:top="284" w:right="851" w:bottom="284" w:left="1701" w:header="0" w:footer="0" w:gutter="0"/>
          <w:cols w:space="720"/>
          <w:noEndnote/>
          <w:docGrid w:linePitch="360"/>
        </w:sectPr>
      </w:pPr>
      <w:r w:rsidRPr="00790054">
        <w:rPr>
          <w:rFonts w:ascii="Times New Roman" w:hAnsi="Times New Roman" w:cs="Times New Roman"/>
          <w:sz w:val="28"/>
          <w:szCs w:val="28"/>
        </w:rPr>
        <w:t>Глава Кул</w:t>
      </w:r>
      <w:r w:rsidR="00C157CE" w:rsidRPr="00790054">
        <w:rPr>
          <w:rFonts w:ascii="Times New Roman" w:hAnsi="Times New Roman" w:cs="Times New Roman"/>
          <w:sz w:val="28"/>
          <w:szCs w:val="28"/>
        </w:rPr>
        <w:t xml:space="preserve">аковского сельсовета </w:t>
      </w:r>
      <w:r w:rsidR="00C15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153B3">
        <w:rPr>
          <w:rFonts w:ascii="Times New Roman" w:hAnsi="Times New Roman" w:cs="Times New Roman"/>
          <w:sz w:val="28"/>
          <w:szCs w:val="28"/>
        </w:rPr>
        <w:t>Н.В. Шалыгина</w:t>
      </w:r>
    </w:p>
    <w:p w:rsidR="005001C9" w:rsidRDefault="005001C9" w:rsidP="003153B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6BA0" w:rsidRPr="00276BA0" w:rsidRDefault="00276BA0" w:rsidP="00992F6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276BA0" w:rsidRPr="00276BA0" w:rsidSect="008220E9">
      <w:pgSz w:w="16834" w:h="11909" w:orient="landscape"/>
      <w:pgMar w:top="851" w:right="1134" w:bottom="170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D69" w:rsidRDefault="00F76D69" w:rsidP="00215AB2">
      <w:pPr>
        <w:spacing w:after="0" w:line="240" w:lineRule="auto"/>
      </w:pPr>
      <w:r>
        <w:separator/>
      </w:r>
    </w:p>
  </w:endnote>
  <w:endnote w:type="continuationSeparator" w:id="0">
    <w:p w:rsidR="00F76D69" w:rsidRDefault="00F76D69" w:rsidP="0021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D69" w:rsidRDefault="00F76D69" w:rsidP="00215AB2">
      <w:pPr>
        <w:spacing w:after="0" w:line="240" w:lineRule="auto"/>
      </w:pPr>
      <w:r>
        <w:separator/>
      </w:r>
    </w:p>
  </w:footnote>
  <w:footnote w:type="continuationSeparator" w:id="0">
    <w:p w:rsidR="00F76D69" w:rsidRDefault="00F76D69" w:rsidP="0021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4A364A5E"/>
    <w:multiLevelType w:val="hybridMultilevel"/>
    <w:tmpl w:val="9286B6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40B92"/>
    <w:multiLevelType w:val="hybridMultilevel"/>
    <w:tmpl w:val="E7CA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6B2"/>
    <w:multiLevelType w:val="hybridMultilevel"/>
    <w:tmpl w:val="23467F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63BD"/>
    <w:multiLevelType w:val="hybridMultilevel"/>
    <w:tmpl w:val="5224859E"/>
    <w:lvl w:ilvl="0" w:tplc="7C961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711A7"/>
    <w:multiLevelType w:val="hybridMultilevel"/>
    <w:tmpl w:val="6A30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46BED"/>
    <w:multiLevelType w:val="hybridMultilevel"/>
    <w:tmpl w:val="5514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74C"/>
    <w:multiLevelType w:val="hybridMultilevel"/>
    <w:tmpl w:val="58EA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8"/>
    <w:rsid w:val="00004D9A"/>
    <w:rsid w:val="000C7767"/>
    <w:rsid w:val="000E60F4"/>
    <w:rsid w:val="00104469"/>
    <w:rsid w:val="00136314"/>
    <w:rsid w:val="001774D3"/>
    <w:rsid w:val="00215AB2"/>
    <w:rsid w:val="002275C5"/>
    <w:rsid w:val="00276BA0"/>
    <w:rsid w:val="002820EE"/>
    <w:rsid w:val="002934D2"/>
    <w:rsid w:val="002B6857"/>
    <w:rsid w:val="003153B3"/>
    <w:rsid w:val="00383408"/>
    <w:rsid w:val="00396468"/>
    <w:rsid w:val="003A02D8"/>
    <w:rsid w:val="003B78D2"/>
    <w:rsid w:val="003C2C01"/>
    <w:rsid w:val="003C36F4"/>
    <w:rsid w:val="004657F7"/>
    <w:rsid w:val="004A38DD"/>
    <w:rsid w:val="004B5DEF"/>
    <w:rsid w:val="004E1F2C"/>
    <w:rsid w:val="004E5A84"/>
    <w:rsid w:val="005001C9"/>
    <w:rsid w:val="0054364D"/>
    <w:rsid w:val="005502CF"/>
    <w:rsid w:val="005C497B"/>
    <w:rsid w:val="005D6745"/>
    <w:rsid w:val="005E3725"/>
    <w:rsid w:val="00652368"/>
    <w:rsid w:val="00676D18"/>
    <w:rsid w:val="00677640"/>
    <w:rsid w:val="00687D28"/>
    <w:rsid w:val="006B4213"/>
    <w:rsid w:val="006D53BC"/>
    <w:rsid w:val="00715DA9"/>
    <w:rsid w:val="00771F8E"/>
    <w:rsid w:val="00790054"/>
    <w:rsid w:val="007F3584"/>
    <w:rsid w:val="007F5F09"/>
    <w:rsid w:val="008220E9"/>
    <w:rsid w:val="008A559D"/>
    <w:rsid w:val="008B5D2C"/>
    <w:rsid w:val="008F110E"/>
    <w:rsid w:val="00913CEB"/>
    <w:rsid w:val="00992F60"/>
    <w:rsid w:val="009B2699"/>
    <w:rsid w:val="00AC257A"/>
    <w:rsid w:val="00B06925"/>
    <w:rsid w:val="00B17302"/>
    <w:rsid w:val="00B84587"/>
    <w:rsid w:val="00BA0B99"/>
    <w:rsid w:val="00BB5661"/>
    <w:rsid w:val="00BC1F5B"/>
    <w:rsid w:val="00BF20A7"/>
    <w:rsid w:val="00C157CE"/>
    <w:rsid w:val="00C37B90"/>
    <w:rsid w:val="00CF7E10"/>
    <w:rsid w:val="00D0278B"/>
    <w:rsid w:val="00D45B29"/>
    <w:rsid w:val="00D71F54"/>
    <w:rsid w:val="00D92F97"/>
    <w:rsid w:val="00DB5EA3"/>
    <w:rsid w:val="00DF441F"/>
    <w:rsid w:val="00E731C2"/>
    <w:rsid w:val="00E7341B"/>
    <w:rsid w:val="00E902BF"/>
    <w:rsid w:val="00F54AB4"/>
    <w:rsid w:val="00F76D69"/>
    <w:rsid w:val="00FA0534"/>
    <w:rsid w:val="00FD272D"/>
    <w:rsid w:val="00FD2C32"/>
    <w:rsid w:val="00FE12A6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B12D-34B2-4AD5-A8C2-F041A567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54"/>
    <w:pPr>
      <w:ind w:left="720"/>
      <w:contextualSpacing/>
    </w:pPr>
  </w:style>
  <w:style w:type="table" w:styleId="a4">
    <w:name w:val="Table Grid"/>
    <w:basedOn w:val="a1"/>
    <w:uiPriority w:val="59"/>
    <w:rsid w:val="0079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9005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AB2"/>
  </w:style>
  <w:style w:type="paragraph" w:styleId="a8">
    <w:name w:val="footer"/>
    <w:basedOn w:val="a"/>
    <w:link w:val="a9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AB2"/>
  </w:style>
  <w:style w:type="paragraph" w:styleId="aa">
    <w:name w:val="Balloon Text"/>
    <w:basedOn w:val="a"/>
    <w:link w:val="ab"/>
    <w:uiPriority w:val="99"/>
    <w:semiHidden/>
    <w:unhideWhenUsed/>
    <w:rsid w:val="003A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02D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50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26E0-D46A-4A91-BFBA-9E42EDDC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30</cp:revision>
  <cp:lastPrinted>2023-05-15T04:25:00Z</cp:lastPrinted>
  <dcterms:created xsi:type="dcterms:W3CDTF">2020-07-14T07:01:00Z</dcterms:created>
  <dcterms:modified xsi:type="dcterms:W3CDTF">2023-05-31T07:53:00Z</dcterms:modified>
</cp:coreProperties>
</file>